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A1F3E" w14:textId="77777777" w:rsidR="00571C96" w:rsidRPr="00B00665" w:rsidRDefault="00571C96" w:rsidP="00571C96">
      <w:pPr>
        <w:pStyle w:val="Title"/>
        <w:rPr>
          <w:rFonts w:ascii="Calibri" w:hAnsi="Calibri" w:cs="Calibri"/>
          <w:sz w:val="28"/>
        </w:rPr>
      </w:pPr>
      <w:r w:rsidRPr="00B00665">
        <w:rPr>
          <w:rFonts w:ascii="Calibri" w:hAnsi="Calibri" w:cs="Calibri"/>
          <w:sz w:val="28"/>
        </w:rPr>
        <w:t>DAMERHAM PARISH COUNCIL</w:t>
      </w:r>
    </w:p>
    <w:p w14:paraId="56BD7573" w14:textId="77777777" w:rsidR="00571C96" w:rsidRPr="00B00665" w:rsidRDefault="00571C96" w:rsidP="00571C96">
      <w:pPr>
        <w:jc w:val="center"/>
        <w:rPr>
          <w:rFonts w:ascii="Calibri" w:hAnsi="Calibri" w:cs="Calibri"/>
        </w:rPr>
      </w:pPr>
      <w:r w:rsidRPr="00B00665">
        <w:rPr>
          <w:rFonts w:ascii="Calibri" w:hAnsi="Calibri" w:cs="Calibri"/>
        </w:rPr>
        <w:t>Application for a grant under Section 137 of the Local Government Act 1972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63"/>
        <w:gridCol w:w="5865"/>
      </w:tblGrid>
      <w:tr w:rsidR="00571C96" w:rsidRPr="00B00665" w14:paraId="125BBB7B" w14:textId="77777777" w:rsidTr="00C42FBE">
        <w:tc>
          <w:tcPr>
            <w:tcW w:w="3828" w:type="dxa"/>
          </w:tcPr>
          <w:p w14:paraId="3D4F9425" w14:textId="77777777" w:rsidR="00571C96" w:rsidRPr="00B00665" w:rsidRDefault="00571C96" w:rsidP="00C42FBE">
            <w:pPr>
              <w:pStyle w:val="BodyText"/>
              <w:rPr>
                <w:rFonts w:ascii="Calibri" w:hAnsi="Calibri" w:cs="Calibri"/>
                <w:sz w:val="24"/>
              </w:rPr>
            </w:pPr>
            <w:r w:rsidRPr="00B00665">
              <w:rPr>
                <w:rFonts w:ascii="Calibri" w:hAnsi="Calibri" w:cs="Calibri"/>
                <w:sz w:val="24"/>
              </w:rPr>
              <w:t>Name and address of the organisation seeking a grant</w:t>
            </w:r>
          </w:p>
          <w:p w14:paraId="30F32157" w14:textId="77777777" w:rsidR="00571C96" w:rsidRPr="00B00665" w:rsidRDefault="00571C96" w:rsidP="00C42FBE">
            <w:pPr>
              <w:rPr>
                <w:rFonts w:ascii="Calibri" w:hAnsi="Calibri" w:cs="Calibri"/>
              </w:rPr>
            </w:pPr>
          </w:p>
          <w:p w14:paraId="7A52CE89" w14:textId="77777777" w:rsidR="00571C96" w:rsidRPr="00B00665" w:rsidRDefault="00571C96" w:rsidP="00C42FBE">
            <w:pPr>
              <w:rPr>
                <w:rFonts w:ascii="Calibri" w:hAnsi="Calibri" w:cs="Calibri"/>
              </w:rPr>
            </w:pPr>
          </w:p>
          <w:p w14:paraId="55CA45FE" w14:textId="77777777" w:rsidR="00571C96" w:rsidRPr="00B00665" w:rsidRDefault="00571C96" w:rsidP="00C42FBE">
            <w:pPr>
              <w:rPr>
                <w:rFonts w:ascii="Calibri" w:hAnsi="Calibri" w:cs="Calibri"/>
              </w:rPr>
            </w:pPr>
          </w:p>
          <w:p w14:paraId="4BEC1496" w14:textId="77777777" w:rsidR="00571C96" w:rsidRPr="00B00665" w:rsidRDefault="00571C96" w:rsidP="00C42FBE">
            <w:pPr>
              <w:rPr>
                <w:rFonts w:ascii="Calibri" w:hAnsi="Calibri" w:cs="Calibri"/>
              </w:rPr>
            </w:pPr>
          </w:p>
          <w:p w14:paraId="3ADEAD3D" w14:textId="77777777" w:rsidR="00571C96" w:rsidRPr="00B00665" w:rsidRDefault="00571C96" w:rsidP="00C42FBE">
            <w:pPr>
              <w:rPr>
                <w:rFonts w:ascii="Calibri" w:hAnsi="Calibri" w:cs="Calibri"/>
              </w:rPr>
            </w:pPr>
          </w:p>
        </w:tc>
        <w:tc>
          <w:tcPr>
            <w:tcW w:w="6026" w:type="dxa"/>
          </w:tcPr>
          <w:p w14:paraId="0BA8C279" w14:textId="77777777" w:rsidR="00571C96" w:rsidRPr="00B00665" w:rsidRDefault="00571C96" w:rsidP="00C42FBE">
            <w:pPr>
              <w:rPr>
                <w:rFonts w:ascii="Calibri" w:hAnsi="Calibri" w:cs="Calibri"/>
              </w:rPr>
            </w:pPr>
          </w:p>
          <w:p w14:paraId="6439501B" w14:textId="77777777" w:rsidR="00571C96" w:rsidRPr="00B00665" w:rsidRDefault="00571C96" w:rsidP="00C42FBE">
            <w:pPr>
              <w:rPr>
                <w:rFonts w:ascii="Calibri" w:hAnsi="Calibri" w:cs="Calibri"/>
              </w:rPr>
            </w:pPr>
          </w:p>
          <w:p w14:paraId="05C305D6" w14:textId="77777777" w:rsidR="00571C96" w:rsidRPr="00B00665" w:rsidRDefault="00571C96" w:rsidP="00C42FBE">
            <w:pPr>
              <w:rPr>
                <w:rFonts w:ascii="Calibri" w:hAnsi="Calibri" w:cs="Calibri"/>
              </w:rPr>
            </w:pPr>
          </w:p>
          <w:p w14:paraId="25C3970B" w14:textId="77777777" w:rsidR="00571C96" w:rsidRPr="00B00665" w:rsidRDefault="00571C96" w:rsidP="00C42FBE">
            <w:pPr>
              <w:rPr>
                <w:rFonts w:ascii="Calibri" w:hAnsi="Calibri" w:cs="Calibri"/>
              </w:rPr>
            </w:pPr>
          </w:p>
          <w:p w14:paraId="5B865297" w14:textId="77777777" w:rsidR="00571C96" w:rsidRPr="00B00665" w:rsidRDefault="00571C96" w:rsidP="00C42FBE">
            <w:pPr>
              <w:rPr>
                <w:rFonts w:ascii="Calibri" w:hAnsi="Calibri" w:cs="Calibri"/>
              </w:rPr>
            </w:pPr>
          </w:p>
          <w:p w14:paraId="4B1B63A4" w14:textId="77777777" w:rsidR="00571C96" w:rsidRPr="00B00665" w:rsidRDefault="00571C96" w:rsidP="00C42FBE">
            <w:pPr>
              <w:rPr>
                <w:rFonts w:ascii="Calibri" w:hAnsi="Calibri" w:cs="Calibri"/>
              </w:rPr>
            </w:pPr>
          </w:p>
          <w:p w14:paraId="74CA5CEC" w14:textId="77777777" w:rsidR="00571C96" w:rsidRPr="00B00665" w:rsidRDefault="00571C96" w:rsidP="00C42FBE">
            <w:pPr>
              <w:rPr>
                <w:rFonts w:ascii="Calibri" w:hAnsi="Calibri" w:cs="Calibri"/>
              </w:rPr>
            </w:pPr>
          </w:p>
        </w:tc>
      </w:tr>
      <w:tr w:rsidR="00571C96" w:rsidRPr="00B00665" w14:paraId="68B31F0B" w14:textId="77777777" w:rsidTr="00C42FBE">
        <w:tc>
          <w:tcPr>
            <w:tcW w:w="3828" w:type="dxa"/>
          </w:tcPr>
          <w:p w14:paraId="643406F8" w14:textId="77777777" w:rsidR="00571C96" w:rsidRPr="00B00665" w:rsidRDefault="00571C96" w:rsidP="00C42FBE">
            <w:pPr>
              <w:rPr>
                <w:rFonts w:ascii="Calibri" w:hAnsi="Calibri" w:cs="Calibri"/>
              </w:rPr>
            </w:pPr>
            <w:r w:rsidRPr="00B00665">
              <w:rPr>
                <w:rFonts w:ascii="Calibri" w:hAnsi="Calibri" w:cs="Calibri"/>
              </w:rPr>
              <w:t>Address to which payment should be forwarded for successful applications if different from above</w:t>
            </w:r>
          </w:p>
        </w:tc>
        <w:tc>
          <w:tcPr>
            <w:tcW w:w="6026" w:type="dxa"/>
          </w:tcPr>
          <w:p w14:paraId="3AFC3528" w14:textId="77777777" w:rsidR="00571C96" w:rsidRPr="00B00665" w:rsidRDefault="00571C96" w:rsidP="00C42FBE">
            <w:pPr>
              <w:rPr>
                <w:rFonts w:ascii="Calibri" w:hAnsi="Calibri" w:cs="Calibri"/>
              </w:rPr>
            </w:pPr>
          </w:p>
          <w:p w14:paraId="789009EF" w14:textId="77777777" w:rsidR="00571C96" w:rsidRPr="00B00665" w:rsidRDefault="00571C96" w:rsidP="00C42FBE">
            <w:pPr>
              <w:rPr>
                <w:rFonts w:ascii="Calibri" w:hAnsi="Calibri" w:cs="Calibri"/>
              </w:rPr>
            </w:pPr>
          </w:p>
          <w:p w14:paraId="48D9FDD3" w14:textId="77777777" w:rsidR="00571C96" w:rsidRPr="00B00665" w:rsidRDefault="00571C96" w:rsidP="00C42FBE">
            <w:pPr>
              <w:rPr>
                <w:rFonts w:ascii="Calibri" w:hAnsi="Calibri" w:cs="Calibri"/>
              </w:rPr>
            </w:pPr>
          </w:p>
          <w:p w14:paraId="6DEB65FC" w14:textId="77777777" w:rsidR="00571C96" w:rsidRPr="00B00665" w:rsidRDefault="00571C96" w:rsidP="00C42FBE">
            <w:pPr>
              <w:rPr>
                <w:rFonts w:ascii="Calibri" w:hAnsi="Calibri" w:cs="Calibri"/>
              </w:rPr>
            </w:pPr>
          </w:p>
          <w:p w14:paraId="7AB468AF" w14:textId="77777777" w:rsidR="00571C96" w:rsidRPr="00B00665" w:rsidRDefault="00571C96" w:rsidP="00C42FBE">
            <w:pPr>
              <w:rPr>
                <w:rFonts w:ascii="Calibri" w:hAnsi="Calibri" w:cs="Calibri"/>
              </w:rPr>
            </w:pPr>
          </w:p>
          <w:p w14:paraId="7620F064" w14:textId="77777777" w:rsidR="00571C96" w:rsidRPr="00B00665" w:rsidRDefault="00571C96" w:rsidP="00C42FBE">
            <w:pPr>
              <w:rPr>
                <w:rFonts w:ascii="Calibri" w:hAnsi="Calibri" w:cs="Calibri"/>
              </w:rPr>
            </w:pPr>
          </w:p>
        </w:tc>
      </w:tr>
      <w:tr w:rsidR="00571C96" w:rsidRPr="00B00665" w14:paraId="5A4426F7" w14:textId="77777777" w:rsidTr="00C42FBE">
        <w:tc>
          <w:tcPr>
            <w:tcW w:w="3828" w:type="dxa"/>
          </w:tcPr>
          <w:p w14:paraId="3ABAC66F" w14:textId="77777777" w:rsidR="00571C96" w:rsidRPr="00B00665" w:rsidRDefault="00571C96" w:rsidP="00C42FBE">
            <w:pPr>
              <w:pStyle w:val="BodyText"/>
              <w:rPr>
                <w:rFonts w:ascii="Calibri" w:hAnsi="Calibri" w:cs="Calibri"/>
                <w:sz w:val="24"/>
              </w:rPr>
            </w:pPr>
            <w:r w:rsidRPr="00B00665">
              <w:rPr>
                <w:rFonts w:ascii="Calibri" w:hAnsi="Calibri" w:cs="Calibri"/>
                <w:sz w:val="24"/>
              </w:rPr>
              <w:t>Please specify how this grant would benefit the parish or any part of it or all or some of its inhabitants</w:t>
            </w:r>
          </w:p>
          <w:p w14:paraId="2A5B5735" w14:textId="77777777" w:rsidR="00571C96" w:rsidRPr="00B00665" w:rsidRDefault="00571C96" w:rsidP="00C42FBE">
            <w:pPr>
              <w:rPr>
                <w:rFonts w:ascii="Calibri" w:hAnsi="Calibri" w:cs="Calibri"/>
              </w:rPr>
            </w:pPr>
          </w:p>
          <w:p w14:paraId="0D2D5FA7" w14:textId="77777777" w:rsidR="00571C96" w:rsidRPr="00B00665" w:rsidRDefault="00571C96" w:rsidP="00C42FBE">
            <w:pPr>
              <w:rPr>
                <w:rFonts w:ascii="Calibri" w:hAnsi="Calibri" w:cs="Calibri"/>
              </w:rPr>
            </w:pPr>
          </w:p>
          <w:p w14:paraId="20BB4384" w14:textId="77777777" w:rsidR="00571C96" w:rsidRPr="00B00665" w:rsidRDefault="00571C96" w:rsidP="00C42FBE">
            <w:pPr>
              <w:rPr>
                <w:rFonts w:ascii="Calibri" w:hAnsi="Calibri" w:cs="Calibri"/>
              </w:rPr>
            </w:pPr>
          </w:p>
          <w:p w14:paraId="4B19DB1F" w14:textId="77777777" w:rsidR="00571C96" w:rsidRPr="00B00665" w:rsidRDefault="00571C96" w:rsidP="00C42FBE">
            <w:pPr>
              <w:rPr>
                <w:rFonts w:ascii="Calibri" w:hAnsi="Calibri" w:cs="Calibri"/>
              </w:rPr>
            </w:pPr>
          </w:p>
          <w:p w14:paraId="39F808A2" w14:textId="77777777" w:rsidR="00571C96" w:rsidRPr="00B00665" w:rsidRDefault="00571C96" w:rsidP="00C42FBE">
            <w:pPr>
              <w:rPr>
                <w:rFonts w:ascii="Calibri" w:hAnsi="Calibri" w:cs="Calibri"/>
              </w:rPr>
            </w:pPr>
          </w:p>
          <w:p w14:paraId="7B6FF68E" w14:textId="77777777" w:rsidR="00571C96" w:rsidRPr="00B00665" w:rsidRDefault="00571C96" w:rsidP="00C42FBE">
            <w:pPr>
              <w:rPr>
                <w:rFonts w:ascii="Calibri" w:hAnsi="Calibri" w:cs="Calibri"/>
              </w:rPr>
            </w:pPr>
          </w:p>
          <w:p w14:paraId="11529F46" w14:textId="77777777" w:rsidR="00571C96" w:rsidRPr="00B00665" w:rsidRDefault="00571C96" w:rsidP="00C42FBE">
            <w:pPr>
              <w:rPr>
                <w:rFonts w:ascii="Calibri" w:hAnsi="Calibri" w:cs="Calibri"/>
              </w:rPr>
            </w:pPr>
          </w:p>
          <w:p w14:paraId="29B4F34F" w14:textId="77777777" w:rsidR="00571C96" w:rsidRPr="00B00665" w:rsidRDefault="00571C96" w:rsidP="00C42FBE">
            <w:pPr>
              <w:rPr>
                <w:rFonts w:ascii="Calibri" w:hAnsi="Calibri" w:cs="Calibri"/>
              </w:rPr>
            </w:pPr>
          </w:p>
          <w:p w14:paraId="1DE6DDFD" w14:textId="77777777" w:rsidR="00571C96" w:rsidRPr="00B00665" w:rsidRDefault="00571C96" w:rsidP="00C42FBE">
            <w:pPr>
              <w:rPr>
                <w:rFonts w:ascii="Calibri" w:hAnsi="Calibri" w:cs="Calibri"/>
              </w:rPr>
            </w:pPr>
          </w:p>
          <w:p w14:paraId="3CDF06E8" w14:textId="77777777" w:rsidR="00571C96" w:rsidRPr="00B00665" w:rsidRDefault="00571C96" w:rsidP="00C42FBE">
            <w:pPr>
              <w:rPr>
                <w:rFonts w:ascii="Calibri" w:hAnsi="Calibri" w:cs="Calibri"/>
              </w:rPr>
            </w:pPr>
          </w:p>
          <w:p w14:paraId="5318BD82" w14:textId="77777777" w:rsidR="00571C96" w:rsidRPr="00B00665" w:rsidRDefault="00571C96" w:rsidP="00C42FBE">
            <w:pPr>
              <w:rPr>
                <w:rFonts w:ascii="Calibri" w:hAnsi="Calibri" w:cs="Calibri"/>
              </w:rPr>
            </w:pPr>
          </w:p>
          <w:p w14:paraId="772B0C26" w14:textId="77777777" w:rsidR="00571C96" w:rsidRPr="00B00665" w:rsidRDefault="00571C96" w:rsidP="00C42FBE">
            <w:pPr>
              <w:rPr>
                <w:rFonts w:ascii="Calibri" w:hAnsi="Calibri" w:cs="Calibri"/>
              </w:rPr>
            </w:pPr>
          </w:p>
          <w:p w14:paraId="497E0B89" w14:textId="77777777" w:rsidR="00571C96" w:rsidRPr="00B00665" w:rsidRDefault="00571C96" w:rsidP="00C42FBE">
            <w:pPr>
              <w:rPr>
                <w:rFonts w:ascii="Calibri" w:hAnsi="Calibri" w:cs="Calibri"/>
              </w:rPr>
            </w:pPr>
          </w:p>
          <w:p w14:paraId="038D58D2" w14:textId="77777777" w:rsidR="00571C96" w:rsidRPr="00B00665" w:rsidRDefault="00571C96" w:rsidP="00C42FBE">
            <w:pPr>
              <w:rPr>
                <w:rFonts w:ascii="Calibri" w:hAnsi="Calibri" w:cs="Calibri"/>
              </w:rPr>
            </w:pPr>
          </w:p>
          <w:p w14:paraId="60951FCB" w14:textId="77777777" w:rsidR="00571C96" w:rsidRPr="00B00665" w:rsidRDefault="00571C96" w:rsidP="00C42FBE">
            <w:pPr>
              <w:rPr>
                <w:rFonts w:ascii="Calibri" w:hAnsi="Calibri" w:cs="Calibri"/>
              </w:rPr>
            </w:pPr>
          </w:p>
          <w:p w14:paraId="53F18EBA" w14:textId="77777777" w:rsidR="00571C96" w:rsidRPr="00B00665" w:rsidRDefault="00571C96" w:rsidP="00C42FBE">
            <w:pPr>
              <w:rPr>
                <w:rFonts w:ascii="Calibri" w:hAnsi="Calibri" w:cs="Calibri"/>
              </w:rPr>
            </w:pPr>
          </w:p>
          <w:p w14:paraId="74FD698E" w14:textId="77777777" w:rsidR="00571C96" w:rsidRPr="00B00665" w:rsidRDefault="00571C96" w:rsidP="00C42FBE">
            <w:pPr>
              <w:rPr>
                <w:rFonts w:ascii="Calibri" w:hAnsi="Calibri" w:cs="Calibri"/>
              </w:rPr>
            </w:pPr>
          </w:p>
        </w:tc>
        <w:tc>
          <w:tcPr>
            <w:tcW w:w="6026" w:type="dxa"/>
          </w:tcPr>
          <w:p w14:paraId="38C773AF" w14:textId="77777777" w:rsidR="00571C96" w:rsidRPr="00B00665" w:rsidRDefault="00571C96" w:rsidP="00C42FBE">
            <w:pPr>
              <w:rPr>
                <w:rFonts w:ascii="Calibri" w:hAnsi="Calibri" w:cs="Calibri"/>
              </w:rPr>
            </w:pPr>
          </w:p>
          <w:p w14:paraId="56ADC73B" w14:textId="77777777" w:rsidR="00571C96" w:rsidRPr="00B00665" w:rsidRDefault="00571C96" w:rsidP="00C42FBE">
            <w:pPr>
              <w:rPr>
                <w:rFonts w:ascii="Calibri" w:hAnsi="Calibri" w:cs="Calibri"/>
              </w:rPr>
            </w:pPr>
          </w:p>
          <w:p w14:paraId="63C10749" w14:textId="77777777" w:rsidR="00571C96" w:rsidRPr="00B00665" w:rsidRDefault="00571C96" w:rsidP="00C42FBE">
            <w:pPr>
              <w:rPr>
                <w:rFonts w:ascii="Calibri" w:hAnsi="Calibri" w:cs="Calibri"/>
              </w:rPr>
            </w:pPr>
          </w:p>
          <w:p w14:paraId="7F416816" w14:textId="77777777" w:rsidR="00571C96" w:rsidRPr="00B00665" w:rsidRDefault="00571C96" w:rsidP="00C42FBE">
            <w:pPr>
              <w:rPr>
                <w:rFonts w:ascii="Calibri" w:hAnsi="Calibri" w:cs="Calibri"/>
              </w:rPr>
            </w:pPr>
          </w:p>
          <w:p w14:paraId="0B431BC4" w14:textId="77777777" w:rsidR="00571C96" w:rsidRPr="00B00665" w:rsidRDefault="00571C96" w:rsidP="00C42FBE">
            <w:pPr>
              <w:rPr>
                <w:rFonts w:ascii="Calibri" w:hAnsi="Calibri" w:cs="Calibri"/>
              </w:rPr>
            </w:pPr>
          </w:p>
          <w:p w14:paraId="288CE6C7" w14:textId="77777777" w:rsidR="00571C96" w:rsidRPr="00B00665" w:rsidRDefault="00571C96" w:rsidP="00C42FBE">
            <w:pPr>
              <w:rPr>
                <w:rFonts w:ascii="Calibri" w:hAnsi="Calibri" w:cs="Calibri"/>
              </w:rPr>
            </w:pPr>
          </w:p>
          <w:p w14:paraId="407E1917" w14:textId="77777777" w:rsidR="00571C96" w:rsidRPr="00B00665" w:rsidRDefault="00571C96" w:rsidP="00C42FBE">
            <w:pPr>
              <w:rPr>
                <w:rFonts w:ascii="Calibri" w:hAnsi="Calibri" w:cs="Calibri"/>
              </w:rPr>
            </w:pPr>
          </w:p>
          <w:p w14:paraId="4095550E" w14:textId="77777777" w:rsidR="00571C96" w:rsidRPr="00B00665" w:rsidRDefault="00571C96" w:rsidP="00C42FBE">
            <w:pPr>
              <w:rPr>
                <w:rFonts w:ascii="Calibri" w:hAnsi="Calibri" w:cs="Calibri"/>
              </w:rPr>
            </w:pPr>
          </w:p>
          <w:p w14:paraId="3BECE1CA" w14:textId="77777777" w:rsidR="00571C96" w:rsidRPr="00B00665" w:rsidRDefault="00571C96" w:rsidP="00C42FBE">
            <w:pPr>
              <w:rPr>
                <w:rFonts w:ascii="Calibri" w:hAnsi="Calibri" w:cs="Calibri"/>
              </w:rPr>
            </w:pPr>
          </w:p>
          <w:p w14:paraId="099EC4D9" w14:textId="77777777" w:rsidR="00571C96" w:rsidRPr="00B00665" w:rsidRDefault="00571C96" w:rsidP="00C42FBE">
            <w:pPr>
              <w:rPr>
                <w:rFonts w:ascii="Calibri" w:hAnsi="Calibri" w:cs="Calibri"/>
              </w:rPr>
            </w:pPr>
          </w:p>
          <w:p w14:paraId="2AF270BB" w14:textId="77777777" w:rsidR="00571C96" w:rsidRPr="00B00665" w:rsidRDefault="00571C96" w:rsidP="00C42FBE">
            <w:pPr>
              <w:rPr>
                <w:rFonts w:ascii="Calibri" w:hAnsi="Calibri" w:cs="Calibri"/>
              </w:rPr>
            </w:pPr>
          </w:p>
          <w:p w14:paraId="31DB7CBE" w14:textId="77777777" w:rsidR="00571C96" w:rsidRPr="00B00665" w:rsidRDefault="00571C96" w:rsidP="00C42FBE">
            <w:pPr>
              <w:rPr>
                <w:rFonts w:ascii="Calibri" w:hAnsi="Calibri" w:cs="Calibri"/>
              </w:rPr>
            </w:pPr>
          </w:p>
          <w:p w14:paraId="4C4D5173" w14:textId="77777777" w:rsidR="00571C96" w:rsidRPr="00B00665" w:rsidRDefault="00571C96" w:rsidP="00C42FBE">
            <w:pPr>
              <w:rPr>
                <w:rFonts w:ascii="Calibri" w:hAnsi="Calibri" w:cs="Calibri"/>
              </w:rPr>
            </w:pPr>
          </w:p>
          <w:p w14:paraId="4D3A8D1B" w14:textId="77777777" w:rsidR="00571C96" w:rsidRPr="00B00665" w:rsidRDefault="00571C96" w:rsidP="00C42FBE">
            <w:pPr>
              <w:rPr>
                <w:rFonts w:ascii="Calibri" w:hAnsi="Calibri" w:cs="Calibri"/>
              </w:rPr>
            </w:pPr>
          </w:p>
        </w:tc>
      </w:tr>
      <w:tr w:rsidR="00571C96" w:rsidRPr="00B00665" w14:paraId="541C1F2B" w14:textId="77777777" w:rsidTr="00C42FBE">
        <w:tc>
          <w:tcPr>
            <w:tcW w:w="3828" w:type="dxa"/>
          </w:tcPr>
          <w:p w14:paraId="0397A9A0" w14:textId="77777777" w:rsidR="00571C96" w:rsidRPr="00B00665" w:rsidRDefault="00571C96" w:rsidP="00C42FBE">
            <w:pPr>
              <w:rPr>
                <w:rFonts w:ascii="Calibri" w:hAnsi="Calibri" w:cs="Calibri"/>
              </w:rPr>
            </w:pPr>
            <w:r w:rsidRPr="00B00665">
              <w:rPr>
                <w:rFonts w:ascii="Calibri" w:hAnsi="Calibri" w:cs="Calibri"/>
              </w:rPr>
              <w:t>Amount requested</w:t>
            </w:r>
          </w:p>
          <w:p w14:paraId="6C531512" w14:textId="77777777" w:rsidR="00571C96" w:rsidRPr="00B00665" w:rsidRDefault="00571C96" w:rsidP="00C42FBE">
            <w:pPr>
              <w:rPr>
                <w:rFonts w:ascii="Calibri" w:hAnsi="Calibri" w:cs="Calibri"/>
              </w:rPr>
            </w:pPr>
          </w:p>
        </w:tc>
        <w:tc>
          <w:tcPr>
            <w:tcW w:w="6026" w:type="dxa"/>
          </w:tcPr>
          <w:p w14:paraId="4A5C4B59" w14:textId="77777777" w:rsidR="00571C96" w:rsidRPr="00B00665" w:rsidRDefault="00571C96" w:rsidP="00C42FBE">
            <w:pPr>
              <w:rPr>
                <w:rFonts w:ascii="Calibri" w:hAnsi="Calibri" w:cs="Calibri"/>
              </w:rPr>
            </w:pPr>
          </w:p>
          <w:p w14:paraId="51C38041" w14:textId="77777777" w:rsidR="00571C96" w:rsidRPr="00B00665" w:rsidRDefault="00571C96" w:rsidP="00C42FBE">
            <w:pPr>
              <w:rPr>
                <w:rFonts w:ascii="Calibri" w:hAnsi="Calibri" w:cs="Calibri"/>
              </w:rPr>
            </w:pPr>
          </w:p>
        </w:tc>
      </w:tr>
      <w:tr w:rsidR="00571C96" w:rsidRPr="00B00665" w14:paraId="6293C6C2" w14:textId="77777777" w:rsidTr="00C42FBE">
        <w:tc>
          <w:tcPr>
            <w:tcW w:w="3828" w:type="dxa"/>
          </w:tcPr>
          <w:p w14:paraId="55E4A17E" w14:textId="77777777" w:rsidR="00571C96" w:rsidRPr="00B00665" w:rsidRDefault="00571C96" w:rsidP="00C42FBE">
            <w:pPr>
              <w:rPr>
                <w:rFonts w:ascii="Calibri" w:hAnsi="Calibri" w:cs="Calibri"/>
              </w:rPr>
            </w:pPr>
            <w:r w:rsidRPr="00B00665">
              <w:rPr>
                <w:rFonts w:ascii="Calibri" w:hAnsi="Calibri" w:cs="Calibri"/>
              </w:rPr>
              <w:t xml:space="preserve">Name and position of person representing the organisation </w:t>
            </w:r>
          </w:p>
        </w:tc>
        <w:tc>
          <w:tcPr>
            <w:tcW w:w="6026" w:type="dxa"/>
          </w:tcPr>
          <w:p w14:paraId="3F1435B1" w14:textId="77777777" w:rsidR="00571C96" w:rsidRPr="00B00665" w:rsidRDefault="00571C96" w:rsidP="00C42FBE">
            <w:pPr>
              <w:rPr>
                <w:rFonts w:ascii="Calibri" w:hAnsi="Calibri" w:cs="Calibri"/>
              </w:rPr>
            </w:pPr>
          </w:p>
          <w:p w14:paraId="055C95C1" w14:textId="77777777" w:rsidR="00571C96" w:rsidRPr="00B00665" w:rsidRDefault="00571C96" w:rsidP="00C42FBE">
            <w:pPr>
              <w:rPr>
                <w:rFonts w:ascii="Calibri" w:hAnsi="Calibri" w:cs="Calibri"/>
              </w:rPr>
            </w:pPr>
          </w:p>
          <w:p w14:paraId="4BE9C768" w14:textId="77777777" w:rsidR="00571C96" w:rsidRPr="00B00665" w:rsidRDefault="00571C96" w:rsidP="00C42FBE">
            <w:pPr>
              <w:rPr>
                <w:rFonts w:ascii="Calibri" w:hAnsi="Calibri" w:cs="Calibri"/>
              </w:rPr>
            </w:pPr>
          </w:p>
        </w:tc>
      </w:tr>
      <w:tr w:rsidR="00571C96" w:rsidRPr="00B00665" w14:paraId="24FA94CA" w14:textId="77777777" w:rsidTr="00C42FBE">
        <w:tc>
          <w:tcPr>
            <w:tcW w:w="3828" w:type="dxa"/>
          </w:tcPr>
          <w:p w14:paraId="5A3CE27B" w14:textId="77777777" w:rsidR="00571C96" w:rsidRPr="00B00665" w:rsidRDefault="00571C96" w:rsidP="00C42FBE">
            <w:pPr>
              <w:rPr>
                <w:rFonts w:ascii="Calibri" w:hAnsi="Calibri" w:cs="Calibri"/>
              </w:rPr>
            </w:pPr>
            <w:r w:rsidRPr="00B00665">
              <w:rPr>
                <w:rFonts w:ascii="Calibri" w:hAnsi="Calibri" w:cs="Calibri"/>
              </w:rPr>
              <w:t>Signature</w:t>
            </w:r>
          </w:p>
          <w:p w14:paraId="6CC97900" w14:textId="77777777" w:rsidR="00571C96" w:rsidRPr="00B00665" w:rsidRDefault="00571C96" w:rsidP="00C42FBE">
            <w:pPr>
              <w:rPr>
                <w:rFonts w:ascii="Calibri" w:hAnsi="Calibri" w:cs="Calibri"/>
              </w:rPr>
            </w:pPr>
          </w:p>
          <w:p w14:paraId="0833D98F" w14:textId="77777777" w:rsidR="00571C96" w:rsidRPr="00B00665" w:rsidRDefault="00571C96" w:rsidP="00C42FBE">
            <w:pPr>
              <w:rPr>
                <w:rFonts w:ascii="Calibri" w:hAnsi="Calibri" w:cs="Calibri"/>
              </w:rPr>
            </w:pPr>
          </w:p>
        </w:tc>
        <w:tc>
          <w:tcPr>
            <w:tcW w:w="6026" w:type="dxa"/>
          </w:tcPr>
          <w:p w14:paraId="482DED6F" w14:textId="77777777" w:rsidR="00571C96" w:rsidRPr="00B00665" w:rsidRDefault="00571C96" w:rsidP="00C42FBE">
            <w:pPr>
              <w:rPr>
                <w:rFonts w:ascii="Calibri" w:hAnsi="Calibri" w:cs="Calibri"/>
              </w:rPr>
            </w:pPr>
          </w:p>
        </w:tc>
      </w:tr>
      <w:tr w:rsidR="00571C96" w:rsidRPr="00B00665" w14:paraId="416F965B" w14:textId="77777777" w:rsidTr="00C42FBE">
        <w:tc>
          <w:tcPr>
            <w:tcW w:w="3828" w:type="dxa"/>
          </w:tcPr>
          <w:p w14:paraId="3C2ADE94" w14:textId="77777777" w:rsidR="00571C96" w:rsidRPr="00B00665" w:rsidRDefault="00571C96" w:rsidP="00C42FBE">
            <w:pPr>
              <w:rPr>
                <w:rFonts w:ascii="Calibri" w:hAnsi="Calibri" w:cs="Calibri"/>
              </w:rPr>
            </w:pPr>
            <w:r w:rsidRPr="00B00665">
              <w:rPr>
                <w:rFonts w:ascii="Calibri" w:hAnsi="Calibri" w:cs="Calibri"/>
              </w:rPr>
              <w:t>Date of application</w:t>
            </w:r>
          </w:p>
          <w:p w14:paraId="53A99B65" w14:textId="77777777" w:rsidR="00571C96" w:rsidRPr="00B00665" w:rsidRDefault="00571C96" w:rsidP="00C42FBE">
            <w:pPr>
              <w:rPr>
                <w:rFonts w:ascii="Calibri" w:hAnsi="Calibri" w:cs="Calibri"/>
              </w:rPr>
            </w:pPr>
          </w:p>
        </w:tc>
        <w:tc>
          <w:tcPr>
            <w:tcW w:w="6026" w:type="dxa"/>
          </w:tcPr>
          <w:p w14:paraId="2CBB6468" w14:textId="77777777" w:rsidR="00571C96" w:rsidRPr="00B00665" w:rsidRDefault="00571C96" w:rsidP="00C42FBE">
            <w:pPr>
              <w:rPr>
                <w:rFonts w:ascii="Calibri" w:hAnsi="Calibri" w:cs="Calibri"/>
              </w:rPr>
            </w:pPr>
          </w:p>
          <w:p w14:paraId="2C07C725" w14:textId="77777777" w:rsidR="00571C96" w:rsidRPr="00B00665" w:rsidRDefault="00571C96" w:rsidP="00C42FBE">
            <w:pPr>
              <w:rPr>
                <w:rFonts w:ascii="Calibri" w:hAnsi="Calibri" w:cs="Calibri"/>
              </w:rPr>
            </w:pPr>
          </w:p>
        </w:tc>
      </w:tr>
    </w:tbl>
    <w:p w14:paraId="70E7F892" w14:textId="77777777" w:rsidR="00571C96" w:rsidRPr="00B00665" w:rsidRDefault="00571C96" w:rsidP="00571C96">
      <w:pPr>
        <w:rPr>
          <w:rFonts w:ascii="Calibri" w:hAnsi="Calibri" w:cs="Calibri"/>
        </w:rPr>
      </w:pPr>
      <w:r w:rsidRPr="00B00665">
        <w:rPr>
          <w:rFonts w:ascii="Calibri" w:hAnsi="Calibri" w:cs="Calibri"/>
        </w:rPr>
        <w:t>Please return this form to the Clerk to the Parish Council by e-mail or to the postal address below:</w:t>
      </w:r>
    </w:p>
    <w:p w14:paraId="0E37FF3D" w14:textId="77777777" w:rsidR="00571C96" w:rsidRPr="00B00665" w:rsidRDefault="00571C96" w:rsidP="00571C96">
      <w:pPr>
        <w:rPr>
          <w:rFonts w:ascii="Calibri" w:hAnsi="Calibri" w:cs="Calibri"/>
        </w:rPr>
      </w:pPr>
    </w:p>
    <w:p w14:paraId="154786ED" w14:textId="087D89BD" w:rsidR="00571C96" w:rsidRPr="00B00665" w:rsidRDefault="00AA0EF1" w:rsidP="00571C96">
      <w:pPr>
        <w:rPr>
          <w:rFonts w:ascii="Calibri" w:hAnsi="Calibri" w:cs="Calibri"/>
        </w:rPr>
      </w:pPr>
      <w:r>
        <w:rPr>
          <w:rFonts w:ascii="Calibri" w:hAnsi="Calibri" w:cs="Calibri"/>
        </w:rPr>
        <w:t>Lindsey Malcom, ‘</w:t>
      </w:r>
      <w:proofErr w:type="spellStart"/>
      <w:r>
        <w:rPr>
          <w:rFonts w:ascii="Calibri" w:hAnsi="Calibri" w:cs="Calibri"/>
        </w:rPr>
        <w:t>Shearmoon</w:t>
      </w:r>
      <w:proofErr w:type="spellEnd"/>
      <w:r>
        <w:rPr>
          <w:rFonts w:ascii="Calibri" w:hAnsi="Calibri" w:cs="Calibri"/>
        </w:rPr>
        <w:t>’ Alderholt Road, Sandleheath, Fordingbridge SP6 1PT</w:t>
      </w:r>
    </w:p>
    <w:p w14:paraId="49888365" w14:textId="740FFBAD" w:rsidR="00BB62D7" w:rsidRDefault="00571C96" w:rsidP="00571C96">
      <w:r w:rsidRPr="00B00665">
        <w:rPr>
          <w:rFonts w:ascii="Calibri" w:hAnsi="Calibri" w:cs="Calibri"/>
        </w:rPr>
        <w:t xml:space="preserve">Or by email: </w:t>
      </w:r>
      <w:hyperlink r:id="rId4" w:history="1">
        <w:r w:rsidRPr="00B00665">
          <w:rPr>
            <w:rStyle w:val="Hyperlink"/>
            <w:rFonts w:ascii="Calibri" w:hAnsi="Calibri" w:cs="Calibri"/>
          </w:rPr>
          <w:t>clerk@damerham.net</w:t>
        </w:r>
      </w:hyperlink>
    </w:p>
    <w:sectPr w:rsidR="00BB62D7" w:rsidSect="00503EB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C96"/>
    <w:rsid w:val="00503EB6"/>
    <w:rsid w:val="00571C96"/>
    <w:rsid w:val="00AA0EF1"/>
    <w:rsid w:val="00B22D0D"/>
    <w:rsid w:val="00BB62D7"/>
    <w:rsid w:val="00C61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577D0D"/>
  <w15:chartTrackingRefBased/>
  <w15:docId w15:val="{0C13A7EF-120F-4B1E-AFE3-E9901467A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1C9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71C96"/>
    <w:pPr>
      <w:jc w:val="center"/>
    </w:pPr>
    <w:rPr>
      <w:b/>
      <w:bCs/>
      <w:sz w:val="22"/>
    </w:rPr>
  </w:style>
  <w:style w:type="character" w:customStyle="1" w:styleId="TitleChar">
    <w:name w:val="Title Char"/>
    <w:basedOn w:val="DefaultParagraphFont"/>
    <w:link w:val="Title"/>
    <w:rsid w:val="00571C96"/>
    <w:rPr>
      <w:rFonts w:ascii="Arial" w:eastAsia="Times New Roman" w:hAnsi="Arial" w:cs="Arial"/>
      <w:b/>
      <w:bCs/>
      <w:szCs w:val="24"/>
    </w:rPr>
  </w:style>
  <w:style w:type="paragraph" w:styleId="BodyText">
    <w:name w:val="Body Text"/>
    <w:basedOn w:val="Normal"/>
    <w:link w:val="BodyTextChar"/>
    <w:rsid w:val="00571C96"/>
    <w:rPr>
      <w:sz w:val="20"/>
    </w:rPr>
  </w:style>
  <w:style w:type="character" w:customStyle="1" w:styleId="BodyTextChar">
    <w:name w:val="Body Text Char"/>
    <w:basedOn w:val="DefaultParagraphFont"/>
    <w:link w:val="BodyText"/>
    <w:rsid w:val="00571C96"/>
    <w:rPr>
      <w:rFonts w:ascii="Arial" w:eastAsia="Times New Roman" w:hAnsi="Arial" w:cs="Arial"/>
      <w:sz w:val="20"/>
      <w:szCs w:val="24"/>
    </w:rPr>
  </w:style>
  <w:style w:type="character" w:styleId="Hyperlink">
    <w:name w:val="Hyperlink"/>
    <w:rsid w:val="00571C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lerk@damerham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Sandleheath Parish Clerk</cp:lastModifiedBy>
  <cp:revision>2</cp:revision>
  <dcterms:created xsi:type="dcterms:W3CDTF">2020-05-02T17:30:00Z</dcterms:created>
  <dcterms:modified xsi:type="dcterms:W3CDTF">2023-05-25T12:54:00Z</dcterms:modified>
</cp:coreProperties>
</file>